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2" w14:textId="1B44908D" w:rsidR="007F0FA1" w:rsidRDefault="00E27668">
      <w:pPr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sz w:val="20"/>
          <w:szCs w:val="20"/>
        </w:rPr>
        <w:t xml:space="preserve">Załącznik </w:t>
      </w:r>
      <w:r w:rsidR="00E064AC">
        <w:rPr>
          <w:rFonts w:ascii="Arial" w:eastAsia="Arial" w:hAnsi="Arial" w:cs="Arial"/>
          <w:i/>
          <w:sz w:val="20"/>
          <w:szCs w:val="20"/>
        </w:rPr>
        <w:t>2</w:t>
      </w:r>
    </w:p>
    <w:p w14:paraId="00000003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4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5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6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7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14:paraId="00000008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9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A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14:paraId="0000000B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C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D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0E" w14:textId="77777777" w:rsidR="007F0FA1" w:rsidRDefault="007F0FA1">
      <w:pPr>
        <w:spacing w:after="0"/>
        <w:ind w:left="4956"/>
        <w:rPr>
          <w:rFonts w:ascii="Arial" w:eastAsia="Arial" w:hAnsi="Arial" w:cs="Arial"/>
        </w:rPr>
      </w:pPr>
    </w:p>
    <w:p w14:paraId="017E8874" w14:textId="4EC824FF" w:rsidR="00997728" w:rsidRDefault="0099772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 dr hab. M. Czerny</w:t>
      </w:r>
    </w:p>
    <w:p w14:paraId="0000000F" w14:textId="38A733E4" w:rsidR="007F0FA1" w:rsidRDefault="00E2766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14:paraId="00000010" w14:textId="01B2850F" w:rsidR="007F0FA1" w:rsidRDefault="00E2766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Nauk </w:t>
      </w:r>
      <w:r w:rsidR="00997728">
        <w:rPr>
          <w:rFonts w:ascii="Arial" w:eastAsia="Arial" w:hAnsi="Arial" w:cs="Arial"/>
        </w:rPr>
        <w:t>Społecznych</w:t>
      </w:r>
    </w:p>
    <w:p w14:paraId="00000011" w14:textId="77777777" w:rsidR="007F0FA1" w:rsidRDefault="007F0FA1">
      <w:pPr>
        <w:spacing w:after="0"/>
        <w:rPr>
          <w:rFonts w:ascii="Arial" w:eastAsia="Arial" w:hAnsi="Arial" w:cs="Arial"/>
        </w:rPr>
      </w:pPr>
    </w:p>
    <w:p w14:paraId="00000012" w14:textId="77777777" w:rsidR="007F0FA1" w:rsidRDefault="007F0FA1">
      <w:pPr>
        <w:spacing w:after="0"/>
        <w:ind w:left="4956"/>
        <w:rPr>
          <w:rFonts w:ascii="Arial" w:eastAsia="Arial" w:hAnsi="Arial" w:cs="Arial"/>
        </w:rPr>
      </w:pPr>
    </w:p>
    <w:p w14:paraId="00000013" w14:textId="548AF99F" w:rsidR="007F0FA1" w:rsidRDefault="00E2766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 D</w:t>
      </w:r>
      <w:r w:rsidR="0039443B">
        <w:rPr>
          <w:rFonts w:ascii="Arial" w:eastAsia="Arial" w:hAnsi="Arial" w:cs="Arial"/>
          <w:b/>
        </w:rPr>
        <w:t>RUGIEGO</w:t>
      </w:r>
      <w:r>
        <w:rPr>
          <w:rFonts w:ascii="Arial" w:eastAsia="Arial" w:hAnsi="Arial" w:cs="Arial"/>
          <w:b/>
        </w:rPr>
        <w:t xml:space="preserve"> PROMOTORA</w:t>
      </w:r>
    </w:p>
    <w:p w14:paraId="00000014" w14:textId="77777777" w:rsidR="007F0FA1" w:rsidRDefault="007F0FA1">
      <w:pPr>
        <w:spacing w:after="0"/>
        <w:ind w:left="4956"/>
        <w:rPr>
          <w:rFonts w:ascii="Arial" w:eastAsia="Arial" w:hAnsi="Arial" w:cs="Arial"/>
        </w:rPr>
      </w:pPr>
    </w:p>
    <w:p w14:paraId="00000015" w14:textId="0E02CBEB" w:rsidR="007F0FA1" w:rsidRDefault="00E276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Proszę o wyznaczenie jako d</w:t>
      </w:r>
      <w:r w:rsidR="0039443B">
        <w:rPr>
          <w:rFonts w:ascii="Arial" w:eastAsia="Arial" w:hAnsi="Arial" w:cs="Arial"/>
        </w:rPr>
        <w:t>rugiego</w:t>
      </w:r>
      <w:r>
        <w:rPr>
          <w:rFonts w:ascii="Arial" w:eastAsia="Arial" w:hAnsi="Arial" w:cs="Arial"/>
        </w:rPr>
        <w:t xml:space="preserve"> promotora mojej rozprawy doktorskiej </w:t>
      </w:r>
    </w:p>
    <w:p w14:paraId="00000016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7" w14:textId="77777777" w:rsidR="007F0FA1" w:rsidRDefault="00E2766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dodatkowego/</w:t>
      </w:r>
      <w:proofErr w:type="spellStart"/>
      <w:r>
        <w:rPr>
          <w:rFonts w:ascii="Arial" w:eastAsia="Arial" w:hAnsi="Arial" w:cs="Arial"/>
          <w:sz w:val="16"/>
          <w:szCs w:val="16"/>
        </w:rPr>
        <w:t>wą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18" w14:textId="77777777" w:rsidR="007F0FA1" w:rsidRDefault="007F0FA1">
      <w:pPr>
        <w:spacing w:line="360" w:lineRule="auto"/>
        <w:jc w:val="both"/>
        <w:rPr>
          <w:rFonts w:ascii="Arial" w:eastAsia="Arial" w:hAnsi="Arial" w:cs="Arial"/>
        </w:rPr>
      </w:pPr>
    </w:p>
    <w:p w14:paraId="00000019" w14:textId="77777777" w:rsidR="007F0FA1" w:rsidRDefault="00E2766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14:paraId="0000001A" w14:textId="77777777" w:rsidR="007F0FA1" w:rsidRDefault="00E2766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B" w14:textId="77777777" w:rsidR="007F0FA1" w:rsidRDefault="00E2766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000001C" w14:textId="77777777" w:rsidR="007F0FA1" w:rsidRDefault="007F0FA1">
      <w:pPr>
        <w:rPr>
          <w:rFonts w:ascii="Arial" w:eastAsia="Arial" w:hAnsi="Arial" w:cs="Arial"/>
        </w:rPr>
      </w:pPr>
    </w:p>
    <w:p w14:paraId="0000001D" w14:textId="77777777" w:rsidR="007F0FA1" w:rsidRDefault="007F0FA1">
      <w:pPr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7F0FA1" w14:paraId="3DCF1FD7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1E" w14:textId="77777777" w:rsidR="007F0FA1" w:rsidRDefault="00E276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000001F" w14:textId="77777777" w:rsidR="007F0FA1" w:rsidRDefault="007F0FA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000020" w14:textId="77777777" w:rsidR="007F0FA1" w:rsidRDefault="00E276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doktoranta</w:t>
            </w:r>
          </w:p>
        </w:tc>
      </w:tr>
    </w:tbl>
    <w:p w14:paraId="00000021" w14:textId="77777777" w:rsidR="007F0FA1" w:rsidRDefault="007F0FA1">
      <w:pPr>
        <w:rPr>
          <w:rFonts w:ascii="Arial" w:eastAsia="Arial" w:hAnsi="Arial" w:cs="Arial"/>
          <w:b/>
        </w:rPr>
      </w:pPr>
    </w:p>
    <w:p w14:paraId="00000022" w14:textId="77777777" w:rsidR="007F0FA1" w:rsidRDefault="007F0FA1">
      <w:pPr>
        <w:rPr>
          <w:rFonts w:ascii="Arial" w:eastAsia="Arial" w:hAnsi="Arial" w:cs="Arial"/>
          <w:b/>
        </w:rPr>
      </w:pPr>
    </w:p>
    <w:p w14:paraId="00000023" w14:textId="77777777" w:rsidR="007F0FA1" w:rsidRDefault="007F0FA1">
      <w:pPr>
        <w:rPr>
          <w:rFonts w:ascii="Arial" w:eastAsia="Arial" w:hAnsi="Arial" w:cs="Arial"/>
          <w:b/>
        </w:rPr>
      </w:pPr>
    </w:p>
    <w:p w14:paraId="00000024" w14:textId="77777777" w:rsidR="007F0FA1" w:rsidRDefault="00007082">
      <w:pPr>
        <w:rPr>
          <w:rFonts w:ascii="Arial" w:eastAsia="Arial" w:hAnsi="Arial" w:cs="Arial"/>
          <w:b/>
        </w:rPr>
      </w:pPr>
      <w:r>
        <w:pict w14:anchorId="145050D0">
          <v:rect id="_x0000_i1025" style="width:0;height:1.5pt" o:hralign="center" o:hrstd="t" o:hr="t" fillcolor="#a0a0a0" stroked="f"/>
        </w:pict>
      </w:r>
    </w:p>
    <w:p w14:paraId="00000025" w14:textId="7AE36842" w:rsidR="007F0FA1" w:rsidRDefault="00E276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Popieram wniosek doktoranta/ki o wyznaczenie d</w:t>
      </w:r>
      <w:r w:rsidR="0039443B">
        <w:rPr>
          <w:rFonts w:ascii="Arial" w:eastAsia="Arial" w:hAnsi="Arial" w:cs="Arial"/>
          <w:b/>
        </w:rPr>
        <w:t>rugi</w:t>
      </w:r>
      <w:r>
        <w:rPr>
          <w:rFonts w:ascii="Arial" w:eastAsia="Arial" w:hAnsi="Arial" w:cs="Arial"/>
          <w:b/>
        </w:rPr>
        <w:t>ego/ej promotora/ki</w:t>
      </w:r>
    </w:p>
    <w:p w14:paraId="00000026" w14:textId="77777777" w:rsidR="007F0FA1" w:rsidRDefault="007F0FA1">
      <w:pPr>
        <w:rPr>
          <w:rFonts w:ascii="Arial" w:eastAsia="Arial" w:hAnsi="Arial" w:cs="Arial"/>
        </w:rPr>
      </w:pPr>
    </w:p>
    <w:p w14:paraId="00000027" w14:textId="77777777" w:rsidR="007F0FA1" w:rsidRDefault="007F0FA1">
      <w:pPr>
        <w:rPr>
          <w:rFonts w:ascii="Arial" w:eastAsia="Arial" w:hAnsi="Arial" w:cs="Arial"/>
        </w:rPr>
      </w:pPr>
    </w:p>
    <w:tbl>
      <w:tblPr>
        <w:tblStyle w:val="a0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7F0FA1" w14:paraId="6DFA447D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28" w14:textId="77777777" w:rsidR="007F0FA1" w:rsidRDefault="00E276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0000029" w14:textId="77777777" w:rsidR="007F0FA1" w:rsidRDefault="007F0FA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00002A" w14:textId="77777777" w:rsidR="007F0FA1" w:rsidRDefault="00E276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promotora/ki</w:t>
            </w:r>
          </w:p>
        </w:tc>
      </w:tr>
    </w:tbl>
    <w:p w14:paraId="0000002B" w14:textId="77777777" w:rsidR="007F0FA1" w:rsidRDefault="007F0FA1">
      <w:pPr>
        <w:rPr>
          <w:rFonts w:ascii="Arial" w:eastAsia="Arial" w:hAnsi="Arial" w:cs="Arial"/>
          <w:b/>
        </w:rPr>
      </w:pPr>
    </w:p>
    <w:p w14:paraId="0000002C" w14:textId="77777777" w:rsidR="007F0FA1" w:rsidRDefault="007F0FA1">
      <w:pPr>
        <w:rPr>
          <w:rFonts w:ascii="Arial" w:eastAsia="Arial" w:hAnsi="Arial" w:cs="Arial"/>
          <w:b/>
          <w:sz w:val="20"/>
          <w:szCs w:val="20"/>
        </w:rPr>
      </w:pPr>
    </w:p>
    <w:p w14:paraId="0000002D" w14:textId="306A370F" w:rsidR="007F0FA1" w:rsidRDefault="00E27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Załącznik 2.1 - Oświadczenie dodatkowej osoby gotowej do podjęcia się opieki promotorskiej</w:t>
      </w:r>
    </w:p>
    <w:p w14:paraId="75CEF903" w14:textId="2033DBA2" w:rsidR="00E064AC" w:rsidRDefault="00E064AC" w:rsidP="00E064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7D8CEE" w14:textId="77777777" w:rsidR="00E064AC" w:rsidRDefault="00E064AC" w:rsidP="00E064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E" w14:textId="77777777" w:rsidR="007F0FA1" w:rsidRDefault="007F0FA1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0000002F" w14:textId="77777777" w:rsidR="007F0FA1" w:rsidRDefault="00E27668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2.1</w:t>
      </w:r>
    </w:p>
    <w:p w14:paraId="00000030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1" w14:textId="41C4745A" w:rsidR="007F0FA1" w:rsidRDefault="00E27668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16"/>
          <w:szCs w:val="16"/>
        </w:rPr>
        <w:t>stopień/tytuł i imię i nazwisko kandydata na d</w:t>
      </w:r>
      <w:r w:rsidR="0039443B">
        <w:rPr>
          <w:rFonts w:ascii="Arial" w:eastAsia="Arial" w:hAnsi="Arial" w:cs="Arial"/>
          <w:sz w:val="16"/>
          <w:szCs w:val="16"/>
        </w:rPr>
        <w:t>rugi</w:t>
      </w:r>
      <w:r>
        <w:rPr>
          <w:rFonts w:ascii="Arial" w:eastAsia="Arial" w:hAnsi="Arial" w:cs="Arial"/>
          <w:sz w:val="16"/>
          <w:szCs w:val="16"/>
        </w:rPr>
        <w:t>ego/</w:t>
      </w:r>
      <w:proofErr w:type="spellStart"/>
      <w:r>
        <w:rPr>
          <w:rFonts w:ascii="Arial" w:eastAsia="Arial" w:hAnsi="Arial" w:cs="Arial"/>
          <w:sz w:val="16"/>
          <w:szCs w:val="16"/>
        </w:rPr>
        <w:t>wą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32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3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4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35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6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7" w14:textId="77777777" w:rsidR="007F0FA1" w:rsidRDefault="00E27668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14:paraId="00000038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9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</w:t>
      </w:r>
    </w:p>
    <w:p w14:paraId="0000003A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14:paraId="0000003B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C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14:paraId="0000003D" w14:textId="77777777" w:rsidR="007F0FA1" w:rsidRDefault="007F0F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0000003E" w14:textId="7FBDAE7C" w:rsidR="007F0FA1" w:rsidRDefault="00E27668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 PLANOWANEGO D</w:t>
      </w:r>
      <w:r w:rsidR="0039443B">
        <w:rPr>
          <w:rFonts w:ascii="Arial" w:eastAsia="Arial" w:hAnsi="Arial" w:cs="Arial"/>
          <w:b/>
          <w:sz w:val="20"/>
          <w:szCs w:val="20"/>
        </w:rPr>
        <w:t>RUGI</w:t>
      </w:r>
      <w:bookmarkStart w:id="4" w:name="_GoBack"/>
      <w:bookmarkEnd w:id="4"/>
      <w:r>
        <w:rPr>
          <w:rFonts w:ascii="Arial" w:eastAsia="Arial" w:hAnsi="Arial" w:cs="Arial"/>
          <w:b/>
          <w:sz w:val="20"/>
          <w:szCs w:val="20"/>
        </w:rPr>
        <w:t>EGO/WĄ PROMOTORA/KĘ</w:t>
      </w:r>
      <w:r>
        <w:rPr>
          <w:rFonts w:ascii="Arial" w:eastAsia="Arial" w:hAnsi="Arial" w:cs="Arial"/>
          <w:b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0000003F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0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00000041" w14:textId="77777777" w:rsidR="007F0FA1" w:rsidRDefault="00E27668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00000042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3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4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5" w14:textId="77777777" w:rsidR="007F0FA1" w:rsidRDefault="00E2766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00000046" w14:textId="54CF9788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przyjętego/ej do Szkoły Doktorskiej Nauk </w:t>
      </w:r>
      <w:r w:rsidR="00997728">
        <w:rPr>
          <w:rFonts w:ascii="Arial" w:eastAsia="Arial" w:hAnsi="Arial" w:cs="Arial"/>
        </w:rPr>
        <w:t>Społecznych</w:t>
      </w:r>
      <w:r>
        <w:rPr>
          <w:rFonts w:ascii="Arial" w:eastAsia="Arial" w:hAnsi="Arial" w:cs="Arial"/>
        </w:rPr>
        <w:t xml:space="preserve">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7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8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eastAsia="Arial" w:hAnsi="Arial" w:cs="Arial"/>
        </w:rPr>
        <w:t>ze wstępną propozycją projektu badawczego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49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A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4B" w14:textId="77777777" w:rsidR="007F0FA1" w:rsidRDefault="00E2766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z w:val="16"/>
          <w:szCs w:val="16"/>
        </w:rPr>
        <w:t>(temat projektu badawczego)</w:t>
      </w:r>
    </w:p>
    <w:p w14:paraId="0000004C" w14:textId="77777777" w:rsidR="007F0FA1" w:rsidRDefault="007F0FA1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4D" w14:textId="77777777" w:rsidR="007F0FA1" w:rsidRDefault="00E27668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4E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 ponadto, że w dniu złożenia oświadczenia pozostaję wyznaczonym promotorem dla </w:t>
      </w:r>
    </w:p>
    <w:p w14:paraId="0000004F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0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>.</w:t>
      </w:r>
    </w:p>
    <w:p w14:paraId="00000051" w14:textId="77777777" w:rsidR="007F0FA1" w:rsidRDefault="00E27668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14:paraId="00000052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3" w14:textId="77777777" w:rsidR="007F0FA1" w:rsidRDefault="007F0FA1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0000054" w14:textId="77777777" w:rsidR="007F0FA1" w:rsidRDefault="00E2766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00000055" w14:textId="77777777" w:rsidR="007F0FA1" w:rsidRDefault="00E2766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doktorantów, którzy zostali skreśleni z listy doktorantów z powodu negatywnego wyniku oceny śródokresowej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56" w14:textId="77777777" w:rsidR="007F0FA1" w:rsidRDefault="00E2766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00000057" w14:textId="77777777" w:rsidR="007F0FA1" w:rsidRDefault="00E2766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00000058" w14:textId="77777777" w:rsidR="007F0FA1" w:rsidRDefault="00E2766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00000059" w14:textId="77777777" w:rsidR="007F0FA1" w:rsidRDefault="00E27668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A" w14:textId="77777777" w:rsidR="007F0FA1" w:rsidRDefault="00E27668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osoby składającej oświadczenie)</w:t>
      </w:r>
    </w:p>
    <w:p w14:paraId="0000005C" w14:textId="0ABBDA62" w:rsidR="007F0FA1" w:rsidRPr="00E064AC" w:rsidRDefault="00E27668" w:rsidP="00E064AC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7F0FA1" w:rsidRPr="00E064AC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DE49" w14:textId="77777777" w:rsidR="00007082" w:rsidRDefault="00007082">
      <w:pPr>
        <w:spacing w:after="0" w:line="240" w:lineRule="auto"/>
      </w:pPr>
      <w:r>
        <w:separator/>
      </w:r>
    </w:p>
  </w:endnote>
  <w:endnote w:type="continuationSeparator" w:id="0">
    <w:p w14:paraId="6D9A3FB6" w14:textId="77777777" w:rsidR="00007082" w:rsidRDefault="0000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98223" w14:textId="77777777" w:rsidR="00007082" w:rsidRDefault="00007082">
      <w:pPr>
        <w:spacing w:after="0" w:line="240" w:lineRule="auto"/>
      </w:pPr>
      <w:r>
        <w:separator/>
      </w:r>
    </w:p>
  </w:footnote>
  <w:footnote w:type="continuationSeparator" w:id="0">
    <w:p w14:paraId="6D5F1E87" w14:textId="77777777" w:rsidR="00007082" w:rsidRDefault="00007082">
      <w:pPr>
        <w:spacing w:after="0" w:line="240" w:lineRule="auto"/>
      </w:pPr>
      <w:r>
        <w:continuationSeparator/>
      </w:r>
    </w:p>
  </w:footnote>
  <w:footnote w:id="1">
    <w:p w14:paraId="0000005D" w14:textId="022EBEE0" w:rsidR="007F0FA1" w:rsidRDefault="00E27668">
      <w:pPr>
        <w:spacing w:after="0" w:line="240" w:lineRule="auto"/>
        <w:jc w:val="both"/>
      </w:pPr>
      <w:bookmarkStart w:id="6" w:name="_heading=h.tyjcwt" w:colFirst="0" w:colLast="0"/>
      <w:bookmarkEnd w:id="6"/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 doktoranckich</w:t>
      </w:r>
      <w:r w:rsidR="00E064A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(dot. osób z wszczętym postępowaniem lub otwartym przewodem doktorskim, również eksternistycznie)</w:t>
      </w:r>
    </w:p>
  </w:footnote>
  <w:footnote w:id="2">
    <w:p w14:paraId="0000005E" w14:textId="707D1C84" w:rsidR="007F0FA1" w:rsidRDefault="00E2766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</w:t>
      </w:r>
      <w:r w:rsidR="00E064AC" w:rsidRPr="00E064AC">
        <w:rPr>
          <w:rFonts w:ascii="Arial" w:eastAsia="Arial" w:hAnsi="Arial" w:cs="Arial"/>
          <w:color w:val="000000"/>
          <w:sz w:val="18"/>
          <w:szCs w:val="18"/>
        </w:rPr>
        <w:t xml:space="preserve">Dz.U. z 2021 r. poz. 478 z </w:t>
      </w:r>
      <w:proofErr w:type="spellStart"/>
      <w:r w:rsidR="00E064AC" w:rsidRPr="00E064AC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="00E064AC" w:rsidRPr="00E064AC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proofErr w:type="spellStart"/>
      <w:r w:rsidR="00E064AC">
        <w:rPr>
          <w:rFonts w:ascii="Arial" w:eastAsia="Arial" w:hAnsi="Arial" w:cs="Arial"/>
          <w:color w:val="000000"/>
          <w:sz w:val="18"/>
          <w:szCs w:val="18"/>
        </w:rPr>
        <w:t>z</w:t>
      </w:r>
      <w:r w:rsidR="00E064AC" w:rsidRPr="00E064AC">
        <w:rPr>
          <w:rFonts w:ascii="Arial" w:eastAsia="Arial" w:hAnsi="Arial" w:cs="Arial"/>
          <w:color w:val="000000"/>
          <w:sz w:val="18"/>
          <w:szCs w:val="18"/>
        </w:rPr>
        <w:t>m</w:t>
      </w:r>
      <w:proofErr w:type="spellEnd"/>
      <w:r w:rsidR="00E064AC"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eastAsia="Arial" w:hAnsi="Arial" w:cs="Arial"/>
          <w:color w:val="000000"/>
          <w:sz w:val="18"/>
          <w:szCs w:val="18"/>
        </w:rPr>
        <w:t>rozpocznie się w październik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BA6"/>
    <w:multiLevelType w:val="multilevel"/>
    <w:tmpl w:val="AE7C6E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DB26E7"/>
    <w:multiLevelType w:val="multilevel"/>
    <w:tmpl w:val="6980E0E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A1"/>
    <w:rsid w:val="00007082"/>
    <w:rsid w:val="00100BDA"/>
    <w:rsid w:val="0039443B"/>
    <w:rsid w:val="004474F8"/>
    <w:rsid w:val="007F0FA1"/>
    <w:rsid w:val="00997728"/>
    <w:rsid w:val="00E064AC"/>
    <w:rsid w:val="00E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6C1"/>
  <w15:docId w15:val="{6B8E2860-B527-4BE1-AC65-E3B87E4E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9MWC5rxQoNhhiMc+m1yGu/XGA==">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Marta Batorczak-Żuchowska</cp:lastModifiedBy>
  <cp:revision>3</cp:revision>
  <dcterms:created xsi:type="dcterms:W3CDTF">2022-10-11T12:52:00Z</dcterms:created>
  <dcterms:modified xsi:type="dcterms:W3CDTF">2022-10-11T12:54:00Z</dcterms:modified>
</cp:coreProperties>
</file>